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2A" w:rsidRDefault="00107347" w:rsidP="00403E4C">
      <w:pPr>
        <w:ind w:right="-1"/>
        <w:rPr>
          <w:b/>
          <w:sz w:val="56"/>
          <w:szCs w:val="56"/>
        </w:rPr>
      </w:pPr>
      <w:r>
        <w:rPr>
          <w:b/>
          <w:sz w:val="56"/>
          <w:szCs w:val="56"/>
        </w:rPr>
        <w:t>I Servi della Carità</w:t>
      </w:r>
    </w:p>
    <w:p w:rsidR="00403E4C" w:rsidRPr="00403E4C" w:rsidRDefault="00107347" w:rsidP="00403E4C">
      <w:pPr>
        <w:ind w:right="-1"/>
        <w:jc w:val="right"/>
        <w:rPr>
          <w:i/>
          <w:sz w:val="40"/>
          <w:szCs w:val="40"/>
        </w:rPr>
      </w:pPr>
      <w:r>
        <w:rPr>
          <w:i/>
          <w:sz w:val="40"/>
          <w:szCs w:val="40"/>
        </w:rPr>
        <w:t>Appunti per una storia</w:t>
      </w:r>
    </w:p>
    <w:p w:rsidR="00CE1B91" w:rsidRPr="0059307C" w:rsidRDefault="00CE1B91">
      <w:pPr>
        <w:rPr>
          <w:sz w:val="28"/>
          <w:szCs w:val="28"/>
        </w:rPr>
      </w:pPr>
    </w:p>
    <w:p w:rsidR="00C16B37" w:rsidRDefault="00107347">
      <w:pPr>
        <w:rPr>
          <w:sz w:val="28"/>
          <w:szCs w:val="28"/>
        </w:rPr>
      </w:pPr>
      <w:r>
        <w:rPr>
          <w:sz w:val="28"/>
          <w:szCs w:val="28"/>
        </w:rPr>
        <w:t>Non tutti i Santi hanno avuto un seguito concreto.</w:t>
      </w:r>
    </w:p>
    <w:p w:rsidR="00107347" w:rsidRDefault="00107347" w:rsidP="00107347">
      <w:pPr>
        <w:ind w:right="-1"/>
        <w:rPr>
          <w:sz w:val="28"/>
          <w:szCs w:val="28"/>
        </w:rPr>
      </w:pPr>
      <w:r>
        <w:rPr>
          <w:sz w:val="28"/>
          <w:szCs w:val="28"/>
        </w:rPr>
        <w:t xml:space="preserve">Per molti di loro la morte ha segnato la fine di quell’esperienza iniziata con loro.                     Per questo sono detti santi ‘fondatori’ quelli che nel corso della storia ebbero dei continuatori: don Guanella appartiene a questo gruppo perché oltre a lasciare il segno nella vita della Chiesa con le sue istituzioni, seppe suscitare un seguito. Nacquero con lui due Congregazioni religiose -i </w:t>
      </w:r>
      <w:r w:rsidRPr="00802245">
        <w:rPr>
          <w:b/>
          <w:sz w:val="28"/>
          <w:szCs w:val="28"/>
        </w:rPr>
        <w:t>Servi della Carità</w:t>
      </w:r>
      <w:r>
        <w:rPr>
          <w:sz w:val="28"/>
          <w:szCs w:val="28"/>
        </w:rPr>
        <w:t xml:space="preserve"> e le </w:t>
      </w:r>
      <w:r w:rsidRPr="00802245">
        <w:rPr>
          <w:b/>
          <w:sz w:val="28"/>
          <w:szCs w:val="28"/>
        </w:rPr>
        <w:t>Figlie di Santa Maria della Provvidenza</w:t>
      </w:r>
      <w:r>
        <w:rPr>
          <w:sz w:val="28"/>
          <w:szCs w:val="28"/>
        </w:rPr>
        <w:t xml:space="preserve">- e un’esperienza di dedicazione laicale, i </w:t>
      </w:r>
      <w:r w:rsidRPr="00802245">
        <w:rPr>
          <w:b/>
          <w:sz w:val="28"/>
          <w:szCs w:val="28"/>
        </w:rPr>
        <w:t>Cooperatori</w:t>
      </w:r>
      <w:r>
        <w:rPr>
          <w:sz w:val="28"/>
          <w:szCs w:val="28"/>
        </w:rPr>
        <w:t>. Ovviamente non nacquero a tavolino, come un progetto ben studiato e programmato, ma le cose si chiarirono lentamente e non senza qualche strappo. Una delle espressioni più frequenti e più note di don Guanella era “da cosa nasce cosa”; cioè bisogna mettere in essere le proprie idee come un abbozzo che poi si perfeziona, perché chi attende che siano perfette per dargli vita perde molte ricchezze e spreca un sacco di tempo.</w:t>
      </w:r>
    </w:p>
    <w:p w:rsidR="00107347" w:rsidRDefault="00107347" w:rsidP="00107347">
      <w:pPr>
        <w:ind w:right="-1"/>
        <w:rPr>
          <w:sz w:val="28"/>
          <w:szCs w:val="28"/>
        </w:rPr>
      </w:pPr>
    </w:p>
    <w:p w:rsidR="00107347" w:rsidRPr="00E3260D" w:rsidRDefault="00E3260D" w:rsidP="00107347">
      <w:pPr>
        <w:ind w:right="-1"/>
        <w:rPr>
          <w:b/>
          <w:sz w:val="28"/>
          <w:szCs w:val="28"/>
        </w:rPr>
      </w:pPr>
      <w:r w:rsidRPr="00E3260D">
        <w:rPr>
          <w:b/>
          <w:sz w:val="28"/>
          <w:szCs w:val="28"/>
        </w:rPr>
        <w:t>I SERVI DELLA CARITÀ</w:t>
      </w:r>
    </w:p>
    <w:p w:rsidR="00107347" w:rsidRDefault="00107347" w:rsidP="00107347">
      <w:pPr>
        <w:ind w:right="-1"/>
        <w:rPr>
          <w:sz w:val="28"/>
          <w:szCs w:val="28"/>
        </w:rPr>
      </w:pPr>
      <w:r>
        <w:rPr>
          <w:sz w:val="28"/>
          <w:szCs w:val="28"/>
        </w:rPr>
        <w:t>È noto che mentre le Suore nacquero quasi subito, anzi…</w:t>
      </w:r>
      <w:r w:rsidRPr="00EC4F74">
        <w:rPr>
          <w:i/>
          <w:sz w:val="28"/>
          <w:szCs w:val="28"/>
        </w:rPr>
        <w:t>nacquero prima di nascere</w:t>
      </w:r>
      <w:r w:rsidR="00E525B0">
        <w:rPr>
          <w:sz w:val="28"/>
          <w:szCs w:val="28"/>
        </w:rPr>
        <w:t xml:space="preserve"> -</w:t>
      </w:r>
      <w:r>
        <w:rPr>
          <w:sz w:val="28"/>
          <w:szCs w:val="28"/>
        </w:rPr>
        <w:t>perché don Guanella trovò un gruppo di donne che già vivevano</w:t>
      </w:r>
      <w:r w:rsidR="00EC4F74">
        <w:rPr>
          <w:sz w:val="28"/>
          <w:szCs w:val="28"/>
        </w:rPr>
        <w:t xml:space="preserve"> come suore quando nel 1881 fu </w:t>
      </w:r>
      <w:r>
        <w:rPr>
          <w:sz w:val="28"/>
          <w:szCs w:val="28"/>
        </w:rPr>
        <w:t>inviato alla cura della Parrocchia di Pianello sul lago di Como</w:t>
      </w:r>
      <w:r w:rsidR="00E525B0">
        <w:rPr>
          <w:sz w:val="28"/>
          <w:szCs w:val="28"/>
        </w:rPr>
        <w:t>- i Servi della Carità riuscirono a ‘formarsi’ come gruppo solo molto più tardi.</w:t>
      </w:r>
    </w:p>
    <w:p w:rsidR="00E525B0" w:rsidRDefault="00E525B0" w:rsidP="00107347">
      <w:pPr>
        <w:ind w:right="-1"/>
        <w:rPr>
          <w:sz w:val="28"/>
          <w:szCs w:val="28"/>
        </w:rPr>
      </w:pPr>
      <w:r>
        <w:rPr>
          <w:sz w:val="28"/>
          <w:szCs w:val="28"/>
        </w:rPr>
        <w:t>Mettere su una Congregazione di Suore non era impresa difficile per un parroco dell’800 perché nelle parrocchie</w:t>
      </w:r>
      <w:r w:rsidR="00802245">
        <w:rPr>
          <w:sz w:val="28"/>
          <w:szCs w:val="28"/>
        </w:rPr>
        <w:t xml:space="preserve"> esistevano delle Associazioni </w:t>
      </w:r>
      <w:r>
        <w:rPr>
          <w:sz w:val="28"/>
          <w:szCs w:val="28"/>
        </w:rPr>
        <w:t>organizzate che avevano nel Parroco la loro guida e il loro confessore</w:t>
      </w:r>
      <w:r w:rsidR="00EC4F74">
        <w:rPr>
          <w:sz w:val="28"/>
          <w:szCs w:val="28"/>
        </w:rPr>
        <w:t xml:space="preserve">; e di fatto in tutta Europa sorsero centinaia di esperienze religiose legate </w:t>
      </w:r>
      <w:r w:rsidR="00802245">
        <w:rPr>
          <w:sz w:val="28"/>
          <w:szCs w:val="28"/>
        </w:rPr>
        <w:t>ai parroci</w:t>
      </w:r>
      <w:r w:rsidR="00EC4F74">
        <w:rPr>
          <w:sz w:val="28"/>
          <w:szCs w:val="28"/>
        </w:rPr>
        <w:t>; alcune poi svilupparono in una vera Congregazione religiosa, altre morirono lì.</w:t>
      </w:r>
      <w:r w:rsidR="00C31C08">
        <w:rPr>
          <w:sz w:val="28"/>
          <w:szCs w:val="28"/>
        </w:rPr>
        <w:t xml:space="preserve"> </w:t>
      </w:r>
    </w:p>
    <w:p w:rsidR="00C31C08" w:rsidRDefault="00C31C08" w:rsidP="00107347">
      <w:pPr>
        <w:ind w:right="-1"/>
        <w:rPr>
          <w:sz w:val="28"/>
          <w:szCs w:val="28"/>
        </w:rPr>
      </w:pPr>
      <w:r>
        <w:rPr>
          <w:sz w:val="28"/>
          <w:szCs w:val="28"/>
        </w:rPr>
        <w:t>Per le opere maschili era più complicato perché c’era il problema dell’ordinazione sacerdotale di alcuni che doveva passare attraverso le regole del Diritto Canonico e attuare la cosiddetta ‘incardinazione’: cioè l’ascrizione di un prete ad una Diocesi particolare con un Vescovo particolare. Ora qual</w:t>
      </w:r>
      <w:r w:rsidR="00802245">
        <w:rPr>
          <w:sz w:val="28"/>
          <w:szCs w:val="28"/>
        </w:rPr>
        <w:t>e</w:t>
      </w:r>
      <w:r>
        <w:rPr>
          <w:sz w:val="28"/>
          <w:szCs w:val="28"/>
        </w:rPr>
        <w:t xml:space="preserve"> Vescovo avrebbe ‘ascritto’ tra i suoi un prete di cui non poteva </w:t>
      </w:r>
      <w:r w:rsidR="00802245">
        <w:rPr>
          <w:sz w:val="28"/>
          <w:szCs w:val="28"/>
        </w:rPr>
        <w:t xml:space="preserve">poi </w:t>
      </w:r>
      <w:r>
        <w:rPr>
          <w:sz w:val="28"/>
          <w:szCs w:val="28"/>
        </w:rPr>
        <w:t>disporre?</w:t>
      </w:r>
    </w:p>
    <w:p w:rsidR="00802245" w:rsidRDefault="00802245" w:rsidP="00107347">
      <w:pPr>
        <w:ind w:right="-1"/>
        <w:rPr>
          <w:sz w:val="28"/>
          <w:szCs w:val="28"/>
        </w:rPr>
      </w:pPr>
    </w:p>
    <w:p w:rsidR="00EC4F74" w:rsidRDefault="00EC4F74" w:rsidP="00107347">
      <w:pPr>
        <w:ind w:right="-1"/>
        <w:rPr>
          <w:sz w:val="28"/>
          <w:szCs w:val="28"/>
        </w:rPr>
      </w:pPr>
      <w:r>
        <w:rPr>
          <w:sz w:val="28"/>
          <w:szCs w:val="28"/>
        </w:rPr>
        <w:t>Per fissare i paletti della storia dei Servi della Carità alcuni partono da molto lontano, quasi con l’ansia di voler dimostrare che don Guanella li aveva in mente già da fanciullo! Cose su cui Dio ride…</w:t>
      </w:r>
    </w:p>
    <w:p w:rsidR="00C31C08" w:rsidRDefault="00C31C08" w:rsidP="00107347">
      <w:pPr>
        <w:ind w:right="-1"/>
        <w:rPr>
          <w:sz w:val="28"/>
          <w:szCs w:val="28"/>
        </w:rPr>
      </w:pPr>
      <w:r>
        <w:rPr>
          <w:sz w:val="28"/>
          <w:szCs w:val="28"/>
        </w:rPr>
        <w:t>Certo è che don Guanella ebbe da sempre la tendenza ad aggregare ‘compagni’ per la sua idea; che è anche uno dei segni di Dio nella sua storia, perché quando il tuo progetto non aggrega compagni forse dipende dal fatto che è solo tuo, che neppure Dio lo riconosce degno di futuro</w:t>
      </w:r>
      <w:r w:rsidR="00802245">
        <w:rPr>
          <w:sz w:val="28"/>
          <w:szCs w:val="28"/>
        </w:rPr>
        <w:t>!</w:t>
      </w:r>
    </w:p>
    <w:p w:rsidR="00C31C08" w:rsidRDefault="00802245" w:rsidP="00107347">
      <w:pPr>
        <w:ind w:right="-1"/>
        <w:rPr>
          <w:sz w:val="28"/>
          <w:szCs w:val="28"/>
        </w:rPr>
      </w:pPr>
      <w:r>
        <w:rPr>
          <w:sz w:val="28"/>
          <w:szCs w:val="28"/>
        </w:rPr>
        <w:t>P</w:t>
      </w:r>
      <w:r w:rsidR="00C31C08">
        <w:rPr>
          <w:sz w:val="28"/>
          <w:szCs w:val="28"/>
        </w:rPr>
        <w:t xml:space="preserve">er tutta la vita riuscì a coagulare intorno a sé persone, le più disparate: giovani delusi e falliti, ragazzi buoni ma scartati per qualche difetto non grave, sacerdoti </w:t>
      </w:r>
      <w:r w:rsidR="00C31C08">
        <w:rPr>
          <w:sz w:val="28"/>
          <w:szCs w:val="28"/>
        </w:rPr>
        <w:lastRenderedPageBreak/>
        <w:t xml:space="preserve">fuoriusciti da altre esperienze, preti vecchi a riposo. Per questo nutrì sempre il desiderio di fondare </w:t>
      </w:r>
      <w:r w:rsidR="00C31C08" w:rsidRPr="00802245">
        <w:rPr>
          <w:b/>
          <w:sz w:val="28"/>
          <w:szCs w:val="28"/>
        </w:rPr>
        <w:t>un’associazione di sacerdoti</w:t>
      </w:r>
      <w:r w:rsidR="00C31C08">
        <w:rPr>
          <w:sz w:val="28"/>
          <w:szCs w:val="28"/>
        </w:rPr>
        <w:t xml:space="preserve"> che lo avrebbero aiutato nell’adempimento della sua missione. Ma Dio voleva altro.</w:t>
      </w:r>
    </w:p>
    <w:p w:rsidR="00EC4F74" w:rsidRDefault="00EC4F74" w:rsidP="00107347">
      <w:pPr>
        <w:ind w:right="-1"/>
        <w:rPr>
          <w:sz w:val="28"/>
          <w:szCs w:val="28"/>
        </w:rPr>
      </w:pPr>
      <w:r w:rsidRPr="00802245">
        <w:rPr>
          <w:sz w:val="28"/>
          <w:szCs w:val="28"/>
          <w:u w:val="single"/>
        </w:rPr>
        <w:t>La prima fase interessante</w:t>
      </w:r>
      <w:r>
        <w:rPr>
          <w:sz w:val="28"/>
          <w:szCs w:val="28"/>
        </w:rPr>
        <w:t xml:space="preserve"> </w:t>
      </w:r>
      <w:r w:rsidR="00304D04">
        <w:rPr>
          <w:sz w:val="28"/>
          <w:szCs w:val="28"/>
        </w:rPr>
        <w:t xml:space="preserve">(1866-1886) </w:t>
      </w:r>
      <w:r>
        <w:rPr>
          <w:sz w:val="28"/>
          <w:szCs w:val="28"/>
        </w:rPr>
        <w:t>è quella dei primi anni di sacerdozio, quando tenta di aprire, sul modello salesiano, un collegio nella sua Diocesi</w:t>
      </w:r>
      <w:r w:rsidR="00C31C08">
        <w:rPr>
          <w:sz w:val="28"/>
          <w:szCs w:val="28"/>
        </w:rPr>
        <w:t xml:space="preserve">: a Chiavenna, a </w:t>
      </w:r>
      <w:proofErr w:type="spellStart"/>
      <w:r w:rsidR="00C31C08">
        <w:rPr>
          <w:sz w:val="28"/>
          <w:szCs w:val="28"/>
        </w:rPr>
        <w:t>Bellagio</w:t>
      </w:r>
      <w:proofErr w:type="spellEnd"/>
      <w:r w:rsidR="00C31C08">
        <w:rPr>
          <w:sz w:val="28"/>
          <w:szCs w:val="28"/>
        </w:rPr>
        <w:t xml:space="preserve">, a </w:t>
      </w:r>
      <w:proofErr w:type="spellStart"/>
      <w:r w:rsidR="00C31C08">
        <w:rPr>
          <w:sz w:val="28"/>
          <w:szCs w:val="28"/>
        </w:rPr>
        <w:t>Samolaco…tutti</w:t>
      </w:r>
      <w:proofErr w:type="spellEnd"/>
      <w:r w:rsidR="00C31C08">
        <w:rPr>
          <w:sz w:val="28"/>
          <w:szCs w:val="28"/>
        </w:rPr>
        <w:t xml:space="preserve"> tentativi a vuoto tranne l’esperienza di Traona. Qui riesce ad aprire, ma lo sospettano di essere </w:t>
      </w:r>
      <w:r w:rsidR="00802245">
        <w:rPr>
          <w:sz w:val="28"/>
          <w:szCs w:val="28"/>
        </w:rPr>
        <w:t xml:space="preserve">politicamente </w:t>
      </w:r>
      <w:r w:rsidR="00C31C08">
        <w:rPr>
          <w:sz w:val="28"/>
          <w:szCs w:val="28"/>
        </w:rPr>
        <w:t xml:space="preserve">sovversivo e anche i suoi confratelli diocesani lo calunniano a dovere, così che è costretto a chiudere. Sarebbe stato il </w:t>
      </w:r>
      <w:r w:rsidR="00802245">
        <w:rPr>
          <w:sz w:val="28"/>
          <w:szCs w:val="28"/>
        </w:rPr>
        <w:t>suo primo seminario.</w:t>
      </w:r>
    </w:p>
    <w:p w:rsidR="00C31C08" w:rsidRDefault="00C31C08" w:rsidP="00107347">
      <w:pPr>
        <w:ind w:right="-1"/>
        <w:rPr>
          <w:sz w:val="28"/>
          <w:szCs w:val="28"/>
        </w:rPr>
      </w:pPr>
      <w:r w:rsidRPr="00802245">
        <w:rPr>
          <w:sz w:val="28"/>
          <w:szCs w:val="28"/>
          <w:u w:val="single"/>
        </w:rPr>
        <w:t>La seconda fase</w:t>
      </w:r>
      <w:r>
        <w:rPr>
          <w:sz w:val="28"/>
          <w:szCs w:val="28"/>
        </w:rPr>
        <w:t xml:space="preserve"> è quella dell’arrivo a Como</w:t>
      </w:r>
      <w:r w:rsidR="00304D04">
        <w:rPr>
          <w:sz w:val="28"/>
          <w:szCs w:val="28"/>
        </w:rPr>
        <w:t xml:space="preserve"> (1886-1906)</w:t>
      </w:r>
      <w:r>
        <w:rPr>
          <w:sz w:val="28"/>
          <w:szCs w:val="28"/>
        </w:rPr>
        <w:t>: lì fu più facile dare vita ai Servi della Carità perché si era in</w:t>
      </w:r>
      <w:r w:rsidR="00CA53CB">
        <w:rPr>
          <w:sz w:val="28"/>
          <w:szCs w:val="28"/>
        </w:rPr>
        <w:t xml:space="preserve"> Città, più visibili, </w:t>
      </w:r>
      <w:r>
        <w:rPr>
          <w:sz w:val="28"/>
          <w:szCs w:val="28"/>
        </w:rPr>
        <w:t xml:space="preserve">erano superate molte diffidenze e </w:t>
      </w:r>
      <w:r w:rsidR="00CA53CB">
        <w:rPr>
          <w:sz w:val="28"/>
          <w:szCs w:val="28"/>
        </w:rPr>
        <w:t>inizia</w:t>
      </w:r>
      <w:r>
        <w:rPr>
          <w:sz w:val="28"/>
          <w:szCs w:val="28"/>
        </w:rPr>
        <w:t>vano ad arrivare i primi ragazzi o spontaneamente o inviati dai Parroci.</w:t>
      </w:r>
    </w:p>
    <w:p w:rsidR="00C31C08" w:rsidRDefault="006E1D7E" w:rsidP="00107347">
      <w:pPr>
        <w:ind w:right="-1"/>
        <w:rPr>
          <w:sz w:val="28"/>
          <w:szCs w:val="28"/>
        </w:rPr>
      </w:pPr>
      <w:r>
        <w:rPr>
          <w:sz w:val="28"/>
          <w:szCs w:val="28"/>
        </w:rPr>
        <w:t>Il primo gruppo ‘storico’ di Alessandrino Mazzucchi, Vannoni, Roncoroni, Arrigoni, Casartelli, Moroni, Vezzoni gli diede motivo di organizzare una scuola interna alla Casa Madre: primo maestro fu don Guanella</w:t>
      </w:r>
      <w:r w:rsidR="00802245">
        <w:rPr>
          <w:sz w:val="28"/>
          <w:szCs w:val="28"/>
        </w:rPr>
        <w:t xml:space="preserve"> stesso</w:t>
      </w:r>
      <w:r>
        <w:rPr>
          <w:sz w:val="28"/>
          <w:szCs w:val="28"/>
        </w:rPr>
        <w:t>, che spesso si addormentava mentre insegnava, per la stanchezza. Poi ci si organizzò</w:t>
      </w:r>
      <w:r w:rsidR="00C31C08">
        <w:rPr>
          <w:sz w:val="28"/>
          <w:szCs w:val="28"/>
        </w:rPr>
        <w:t xml:space="preserve"> </w:t>
      </w:r>
      <w:r w:rsidR="00304D04">
        <w:rPr>
          <w:sz w:val="28"/>
          <w:szCs w:val="28"/>
        </w:rPr>
        <w:t xml:space="preserve">con una scuola tenuta da preti e laici in pensione della Città di Como per i primi studi ginnasiali; mentre per gli studi superiori si ottenne l’accoglienza di Vescovi buoni nei loro </w:t>
      </w:r>
      <w:r w:rsidR="00802245">
        <w:rPr>
          <w:sz w:val="28"/>
          <w:szCs w:val="28"/>
        </w:rPr>
        <w:t>S</w:t>
      </w:r>
      <w:r w:rsidR="00304D04">
        <w:rPr>
          <w:sz w:val="28"/>
          <w:szCs w:val="28"/>
        </w:rPr>
        <w:t>eminari (Rovigo soprattutto, Pavia, Como, Coira, Mondovì).</w:t>
      </w:r>
      <w:r w:rsidR="00CA53CB">
        <w:rPr>
          <w:sz w:val="28"/>
          <w:szCs w:val="28"/>
        </w:rPr>
        <w:t xml:space="preserve"> Nel frattempo don Guanella aveva iniziato a concepire quel gruppo come una vera e propria famiglia religiosa a cui aveva dato nome </w:t>
      </w:r>
      <w:r w:rsidR="00CA53CB" w:rsidRPr="00802245">
        <w:rPr>
          <w:i/>
          <w:sz w:val="28"/>
          <w:szCs w:val="28"/>
        </w:rPr>
        <w:t>‘Figli del Sacro Cuore’</w:t>
      </w:r>
      <w:r w:rsidR="00CA53CB">
        <w:rPr>
          <w:sz w:val="28"/>
          <w:szCs w:val="28"/>
        </w:rPr>
        <w:t>, perché la Casa</w:t>
      </w:r>
      <w:r w:rsidR="00802245">
        <w:rPr>
          <w:sz w:val="28"/>
          <w:szCs w:val="28"/>
        </w:rPr>
        <w:t xml:space="preserve"> Madre</w:t>
      </w:r>
      <w:r w:rsidR="00CA53CB">
        <w:rPr>
          <w:sz w:val="28"/>
          <w:szCs w:val="28"/>
        </w:rPr>
        <w:t xml:space="preserve"> </w:t>
      </w:r>
      <w:r w:rsidR="00802245">
        <w:rPr>
          <w:sz w:val="28"/>
          <w:szCs w:val="28"/>
        </w:rPr>
        <w:t>e il</w:t>
      </w:r>
      <w:r w:rsidR="00CA53CB">
        <w:rPr>
          <w:sz w:val="28"/>
          <w:szCs w:val="28"/>
        </w:rPr>
        <w:t xml:space="preserve"> Santuario </w:t>
      </w:r>
      <w:r w:rsidR="00802245">
        <w:rPr>
          <w:sz w:val="28"/>
          <w:szCs w:val="28"/>
        </w:rPr>
        <w:t>erano dedicati al Cuore di Gesù</w:t>
      </w:r>
      <w:r w:rsidR="00CA53CB">
        <w:rPr>
          <w:sz w:val="28"/>
          <w:szCs w:val="28"/>
        </w:rPr>
        <w:t>. Ma esisteva già un’altra Congregazione con quel nome e allora si dovette cambiare!</w:t>
      </w:r>
    </w:p>
    <w:p w:rsidR="00304D04" w:rsidRDefault="00304D04" w:rsidP="00107347">
      <w:pPr>
        <w:ind w:right="-1"/>
        <w:rPr>
          <w:sz w:val="28"/>
          <w:szCs w:val="28"/>
        </w:rPr>
      </w:pPr>
      <w:r w:rsidRPr="00802245">
        <w:rPr>
          <w:sz w:val="28"/>
          <w:szCs w:val="28"/>
          <w:u w:val="single"/>
        </w:rPr>
        <w:t>La terza fase</w:t>
      </w:r>
      <w:r>
        <w:rPr>
          <w:sz w:val="28"/>
          <w:szCs w:val="28"/>
        </w:rPr>
        <w:t xml:space="preserve"> (1906-1915) è segnata dall’arrivo di don Mazzucchi e di don Bacciarini intorno al 1906 che divennero i primi ‘formatori’ guanelliani</w:t>
      </w:r>
      <w:r w:rsidR="00CA53CB">
        <w:rPr>
          <w:sz w:val="28"/>
          <w:szCs w:val="28"/>
        </w:rPr>
        <w:t xml:space="preserve"> e soprattutto dalla grande amicizia di don Guanella con un padre redentorista, padre Benedetti che lo aiutò nelle pratiche per far riconoscere i suoi figli in vere e proprie Congregazioni, approvate dai Vescovi e dal Papa. </w:t>
      </w:r>
      <w:r w:rsidR="00802245">
        <w:rPr>
          <w:sz w:val="28"/>
          <w:szCs w:val="28"/>
        </w:rPr>
        <w:t>Li</w:t>
      </w:r>
      <w:r w:rsidR="00CA53CB">
        <w:rPr>
          <w:sz w:val="28"/>
          <w:szCs w:val="28"/>
        </w:rPr>
        <w:t xml:space="preserve"> chiamò </w:t>
      </w:r>
      <w:r w:rsidR="00CA53CB" w:rsidRPr="00802245">
        <w:rPr>
          <w:b/>
          <w:sz w:val="28"/>
          <w:szCs w:val="28"/>
        </w:rPr>
        <w:t>SERVI DELLA CARITA’</w:t>
      </w:r>
      <w:r w:rsidR="00CA53CB">
        <w:rPr>
          <w:sz w:val="28"/>
          <w:szCs w:val="28"/>
        </w:rPr>
        <w:t xml:space="preserve"> e il 24 Marzo 1908, dopo molti anni che già professavano i loro voti religiosi semplicemente e privatamente, iniziarono a professarli in pubblico e solennemente.</w:t>
      </w:r>
    </w:p>
    <w:p w:rsidR="00CA53CB" w:rsidRDefault="00CA53CB" w:rsidP="00107347">
      <w:pPr>
        <w:ind w:right="-1"/>
        <w:rPr>
          <w:sz w:val="28"/>
          <w:szCs w:val="28"/>
        </w:rPr>
      </w:pPr>
      <w:r>
        <w:rPr>
          <w:sz w:val="28"/>
          <w:szCs w:val="28"/>
        </w:rPr>
        <w:t>Don Guanella morì senza vedere approvati i suoi Servi; solo nell’Agosto del 1912 arrivò il ‘Decretum laudis’ che era un primo, accennato riconoscimento.</w:t>
      </w:r>
    </w:p>
    <w:p w:rsidR="00CA53CB" w:rsidRDefault="00CA53CB" w:rsidP="00107347">
      <w:pPr>
        <w:ind w:right="-1"/>
        <w:rPr>
          <w:sz w:val="28"/>
          <w:szCs w:val="28"/>
        </w:rPr>
      </w:pPr>
      <w:r>
        <w:rPr>
          <w:sz w:val="28"/>
          <w:szCs w:val="28"/>
        </w:rPr>
        <w:t xml:space="preserve">Forse morì contento di aver rinunciato ad un Gesuita come formatore dei suoi </w:t>
      </w:r>
      <w:r w:rsidR="000E02C8">
        <w:rPr>
          <w:sz w:val="28"/>
          <w:szCs w:val="28"/>
        </w:rPr>
        <w:t>figl</w:t>
      </w:r>
      <w:r>
        <w:rPr>
          <w:sz w:val="28"/>
          <w:szCs w:val="28"/>
        </w:rPr>
        <w:t xml:space="preserve">i, per via della storia </w:t>
      </w:r>
      <w:r w:rsidR="000E02C8">
        <w:rPr>
          <w:sz w:val="28"/>
          <w:szCs w:val="28"/>
        </w:rPr>
        <w:t xml:space="preserve">curiosa e divertente </w:t>
      </w:r>
      <w:r>
        <w:rPr>
          <w:sz w:val="28"/>
          <w:szCs w:val="28"/>
        </w:rPr>
        <w:t xml:space="preserve">di un cammello che </w:t>
      </w:r>
      <w:r w:rsidR="000E02C8">
        <w:rPr>
          <w:sz w:val="28"/>
          <w:szCs w:val="28"/>
        </w:rPr>
        <w:t>di</w:t>
      </w:r>
      <w:r>
        <w:rPr>
          <w:sz w:val="28"/>
          <w:szCs w:val="28"/>
        </w:rPr>
        <w:t>remo un’altra volta!</w:t>
      </w:r>
    </w:p>
    <w:p w:rsidR="00726981" w:rsidRDefault="00726981" w:rsidP="00726981">
      <w:pPr>
        <w:ind w:right="-1"/>
        <w:jc w:val="right"/>
        <w:rPr>
          <w:sz w:val="28"/>
          <w:szCs w:val="28"/>
        </w:rPr>
      </w:pPr>
      <w:r>
        <w:rPr>
          <w:sz w:val="28"/>
          <w:szCs w:val="28"/>
        </w:rPr>
        <w:t>padre Fabio, SdC</w:t>
      </w:r>
    </w:p>
    <w:p w:rsidR="00CA53CB" w:rsidRDefault="00CA53CB" w:rsidP="00107347">
      <w:pPr>
        <w:ind w:right="-1"/>
        <w:rPr>
          <w:sz w:val="28"/>
          <w:szCs w:val="28"/>
        </w:rPr>
      </w:pPr>
    </w:p>
    <w:p w:rsidR="00C16B37" w:rsidRPr="009E48F8" w:rsidRDefault="00C16B37">
      <w:pPr>
        <w:rPr>
          <w:sz w:val="28"/>
          <w:szCs w:val="28"/>
        </w:rPr>
      </w:pPr>
    </w:p>
    <w:sectPr w:rsidR="00C16B37" w:rsidRPr="009E48F8" w:rsidSect="0073046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24EC2"/>
    <w:multiLevelType w:val="hybridMultilevel"/>
    <w:tmpl w:val="9C2CE59A"/>
    <w:lvl w:ilvl="0" w:tplc="037AB104">
      <w:start w:val="1"/>
      <w:numFmt w:val="decimal"/>
      <w:lvlText w:val="%1."/>
      <w:lvlJc w:val="left"/>
      <w:pPr>
        <w:ind w:left="828" w:hanging="360"/>
      </w:pPr>
      <w:rPr>
        <w:rFonts w:hint="default"/>
      </w:r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1">
    <w:nsid w:val="396E7BCB"/>
    <w:multiLevelType w:val="hybridMultilevel"/>
    <w:tmpl w:val="D04EFA94"/>
    <w:lvl w:ilvl="0" w:tplc="0410000F">
      <w:start w:val="1"/>
      <w:numFmt w:val="decimal"/>
      <w:lvlText w:val="%1."/>
      <w:lvlJc w:val="left"/>
      <w:pPr>
        <w:ind w:left="828" w:hanging="360"/>
      </w:p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2">
    <w:nsid w:val="59652E1C"/>
    <w:multiLevelType w:val="hybridMultilevel"/>
    <w:tmpl w:val="FE56D35E"/>
    <w:lvl w:ilvl="0" w:tplc="539CFAB8">
      <w:start w:val="2"/>
      <w:numFmt w:val="bullet"/>
      <w:lvlText w:val="-"/>
      <w:lvlJc w:val="left"/>
      <w:pPr>
        <w:ind w:left="1353" w:hanging="360"/>
      </w:pPr>
      <w:rPr>
        <w:rFonts w:ascii="Calibri" w:eastAsiaTheme="minorHAnsi" w:hAnsi="Calibri" w:cstheme="minorBid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nsid w:val="767819E9"/>
    <w:multiLevelType w:val="hybridMultilevel"/>
    <w:tmpl w:val="D04EFA94"/>
    <w:lvl w:ilvl="0" w:tplc="0410000F">
      <w:start w:val="1"/>
      <w:numFmt w:val="decimal"/>
      <w:lvlText w:val="%1."/>
      <w:lvlJc w:val="left"/>
      <w:pPr>
        <w:ind w:left="828" w:hanging="360"/>
      </w:p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1B91"/>
    <w:rsid w:val="00003E3E"/>
    <w:rsid w:val="00005453"/>
    <w:rsid w:val="00011BF0"/>
    <w:rsid w:val="00013BB9"/>
    <w:rsid w:val="00013F49"/>
    <w:rsid w:val="00016D33"/>
    <w:rsid w:val="00017331"/>
    <w:rsid w:val="0002016B"/>
    <w:rsid w:val="0002052A"/>
    <w:rsid w:val="000231C7"/>
    <w:rsid w:val="000233F8"/>
    <w:rsid w:val="0002437B"/>
    <w:rsid w:val="00024AC5"/>
    <w:rsid w:val="000301CB"/>
    <w:rsid w:val="0003193E"/>
    <w:rsid w:val="00032AD7"/>
    <w:rsid w:val="00032BB1"/>
    <w:rsid w:val="00033651"/>
    <w:rsid w:val="00034AB1"/>
    <w:rsid w:val="0003723B"/>
    <w:rsid w:val="000378C9"/>
    <w:rsid w:val="00044FB7"/>
    <w:rsid w:val="0004667C"/>
    <w:rsid w:val="00047DA3"/>
    <w:rsid w:val="00050B83"/>
    <w:rsid w:val="00051E76"/>
    <w:rsid w:val="00053149"/>
    <w:rsid w:val="00054C2E"/>
    <w:rsid w:val="00056447"/>
    <w:rsid w:val="000569F8"/>
    <w:rsid w:val="00056E9C"/>
    <w:rsid w:val="00057DD6"/>
    <w:rsid w:val="00062204"/>
    <w:rsid w:val="0006247D"/>
    <w:rsid w:val="00063037"/>
    <w:rsid w:val="000633DA"/>
    <w:rsid w:val="00064F22"/>
    <w:rsid w:val="00065241"/>
    <w:rsid w:val="00065969"/>
    <w:rsid w:val="00066453"/>
    <w:rsid w:val="00070340"/>
    <w:rsid w:val="00075069"/>
    <w:rsid w:val="00080127"/>
    <w:rsid w:val="00080F42"/>
    <w:rsid w:val="000832D2"/>
    <w:rsid w:val="00086D9B"/>
    <w:rsid w:val="00087E4C"/>
    <w:rsid w:val="0009234F"/>
    <w:rsid w:val="000938AB"/>
    <w:rsid w:val="000943A9"/>
    <w:rsid w:val="00095A31"/>
    <w:rsid w:val="0009785B"/>
    <w:rsid w:val="00097F8E"/>
    <w:rsid w:val="000A191C"/>
    <w:rsid w:val="000A24FC"/>
    <w:rsid w:val="000A35D4"/>
    <w:rsid w:val="000A45EE"/>
    <w:rsid w:val="000A7160"/>
    <w:rsid w:val="000A7929"/>
    <w:rsid w:val="000B3C41"/>
    <w:rsid w:val="000C0694"/>
    <w:rsid w:val="000C3431"/>
    <w:rsid w:val="000C5DA6"/>
    <w:rsid w:val="000C65F3"/>
    <w:rsid w:val="000D354E"/>
    <w:rsid w:val="000D3D6A"/>
    <w:rsid w:val="000D3E8C"/>
    <w:rsid w:val="000D4BCA"/>
    <w:rsid w:val="000D7DCF"/>
    <w:rsid w:val="000E02C8"/>
    <w:rsid w:val="000E045D"/>
    <w:rsid w:val="000E09AA"/>
    <w:rsid w:val="000E0B56"/>
    <w:rsid w:val="000E1C42"/>
    <w:rsid w:val="000E2620"/>
    <w:rsid w:val="000E28AF"/>
    <w:rsid w:val="000E45F6"/>
    <w:rsid w:val="000E49DD"/>
    <w:rsid w:val="000E5141"/>
    <w:rsid w:val="000E6948"/>
    <w:rsid w:val="000E6E5E"/>
    <w:rsid w:val="000F21BA"/>
    <w:rsid w:val="000F6E78"/>
    <w:rsid w:val="00100A55"/>
    <w:rsid w:val="00101591"/>
    <w:rsid w:val="00101A84"/>
    <w:rsid w:val="0010317A"/>
    <w:rsid w:val="001039FF"/>
    <w:rsid w:val="00103D02"/>
    <w:rsid w:val="00106A6E"/>
    <w:rsid w:val="00107347"/>
    <w:rsid w:val="00110B92"/>
    <w:rsid w:val="0011262C"/>
    <w:rsid w:val="0011264C"/>
    <w:rsid w:val="0011281E"/>
    <w:rsid w:val="00117B88"/>
    <w:rsid w:val="0012185C"/>
    <w:rsid w:val="00122CA9"/>
    <w:rsid w:val="00123857"/>
    <w:rsid w:val="00124806"/>
    <w:rsid w:val="001279B8"/>
    <w:rsid w:val="001279C9"/>
    <w:rsid w:val="00127FED"/>
    <w:rsid w:val="001317A6"/>
    <w:rsid w:val="0013352B"/>
    <w:rsid w:val="001345ED"/>
    <w:rsid w:val="0013487F"/>
    <w:rsid w:val="00135224"/>
    <w:rsid w:val="001356D6"/>
    <w:rsid w:val="00137604"/>
    <w:rsid w:val="00140FDA"/>
    <w:rsid w:val="0014116E"/>
    <w:rsid w:val="00141406"/>
    <w:rsid w:val="001433A5"/>
    <w:rsid w:val="00144D5B"/>
    <w:rsid w:val="00145E7E"/>
    <w:rsid w:val="00145E8D"/>
    <w:rsid w:val="0014664C"/>
    <w:rsid w:val="00146D25"/>
    <w:rsid w:val="001504BC"/>
    <w:rsid w:val="00152971"/>
    <w:rsid w:val="00155C4B"/>
    <w:rsid w:val="00161787"/>
    <w:rsid w:val="00162DD2"/>
    <w:rsid w:val="001706DF"/>
    <w:rsid w:val="00171620"/>
    <w:rsid w:val="00173C80"/>
    <w:rsid w:val="00173CF9"/>
    <w:rsid w:val="0017650F"/>
    <w:rsid w:val="00176BBC"/>
    <w:rsid w:val="001778EC"/>
    <w:rsid w:val="001814B7"/>
    <w:rsid w:val="001835E5"/>
    <w:rsid w:val="001847B3"/>
    <w:rsid w:val="00186FF2"/>
    <w:rsid w:val="001874BF"/>
    <w:rsid w:val="00187602"/>
    <w:rsid w:val="00187808"/>
    <w:rsid w:val="00190264"/>
    <w:rsid w:val="00193575"/>
    <w:rsid w:val="001947FA"/>
    <w:rsid w:val="00197B64"/>
    <w:rsid w:val="001A1F9D"/>
    <w:rsid w:val="001A3814"/>
    <w:rsid w:val="001A5EC7"/>
    <w:rsid w:val="001B3831"/>
    <w:rsid w:val="001B4115"/>
    <w:rsid w:val="001B573F"/>
    <w:rsid w:val="001B79B4"/>
    <w:rsid w:val="001B7BE1"/>
    <w:rsid w:val="001C1029"/>
    <w:rsid w:val="001C273E"/>
    <w:rsid w:val="001C2822"/>
    <w:rsid w:val="001C6345"/>
    <w:rsid w:val="001D1326"/>
    <w:rsid w:val="001D5979"/>
    <w:rsid w:val="001D73C0"/>
    <w:rsid w:val="001E014A"/>
    <w:rsid w:val="001E0C4C"/>
    <w:rsid w:val="001E173F"/>
    <w:rsid w:val="001E1D09"/>
    <w:rsid w:val="001E24CD"/>
    <w:rsid w:val="001E274D"/>
    <w:rsid w:val="001E4F2A"/>
    <w:rsid w:val="001E6CC8"/>
    <w:rsid w:val="001E77B2"/>
    <w:rsid w:val="001F19A2"/>
    <w:rsid w:val="001F2E9C"/>
    <w:rsid w:val="001F6843"/>
    <w:rsid w:val="001F68D5"/>
    <w:rsid w:val="00202EFE"/>
    <w:rsid w:val="00203031"/>
    <w:rsid w:val="002050F0"/>
    <w:rsid w:val="00205130"/>
    <w:rsid w:val="00206DB3"/>
    <w:rsid w:val="002074F6"/>
    <w:rsid w:val="00207CB1"/>
    <w:rsid w:val="00213445"/>
    <w:rsid w:val="00213957"/>
    <w:rsid w:val="00215979"/>
    <w:rsid w:val="00216965"/>
    <w:rsid w:val="00216B99"/>
    <w:rsid w:val="00217452"/>
    <w:rsid w:val="0022021B"/>
    <w:rsid w:val="0022203A"/>
    <w:rsid w:val="0022464D"/>
    <w:rsid w:val="00224DF6"/>
    <w:rsid w:val="002251D0"/>
    <w:rsid w:val="00226C1B"/>
    <w:rsid w:val="002304E2"/>
    <w:rsid w:val="00232880"/>
    <w:rsid w:val="0023522D"/>
    <w:rsid w:val="002356F4"/>
    <w:rsid w:val="002359E2"/>
    <w:rsid w:val="0024027D"/>
    <w:rsid w:val="00243289"/>
    <w:rsid w:val="00243A37"/>
    <w:rsid w:val="002460C9"/>
    <w:rsid w:val="0025171C"/>
    <w:rsid w:val="00251ADF"/>
    <w:rsid w:val="00253A09"/>
    <w:rsid w:val="00253B29"/>
    <w:rsid w:val="00256576"/>
    <w:rsid w:val="00261505"/>
    <w:rsid w:val="00261CD7"/>
    <w:rsid w:val="00263EBD"/>
    <w:rsid w:val="002641BC"/>
    <w:rsid w:val="00264281"/>
    <w:rsid w:val="00264720"/>
    <w:rsid w:val="00264D2E"/>
    <w:rsid w:val="00264DD2"/>
    <w:rsid w:val="00266F83"/>
    <w:rsid w:val="00274894"/>
    <w:rsid w:val="002750F1"/>
    <w:rsid w:val="002805E1"/>
    <w:rsid w:val="00280871"/>
    <w:rsid w:val="0028427D"/>
    <w:rsid w:val="002849CC"/>
    <w:rsid w:val="00291B89"/>
    <w:rsid w:val="00293EB2"/>
    <w:rsid w:val="00294BA1"/>
    <w:rsid w:val="002A3C26"/>
    <w:rsid w:val="002A3C44"/>
    <w:rsid w:val="002A3D2E"/>
    <w:rsid w:val="002A42F8"/>
    <w:rsid w:val="002A440B"/>
    <w:rsid w:val="002A68CD"/>
    <w:rsid w:val="002B2433"/>
    <w:rsid w:val="002B2564"/>
    <w:rsid w:val="002B4F03"/>
    <w:rsid w:val="002B524A"/>
    <w:rsid w:val="002B7167"/>
    <w:rsid w:val="002C1856"/>
    <w:rsid w:val="002C4F00"/>
    <w:rsid w:val="002C6F6E"/>
    <w:rsid w:val="002C7BE7"/>
    <w:rsid w:val="002D00A6"/>
    <w:rsid w:val="002D03A5"/>
    <w:rsid w:val="002D0863"/>
    <w:rsid w:val="002D110A"/>
    <w:rsid w:val="002D1813"/>
    <w:rsid w:val="002D38DE"/>
    <w:rsid w:val="002E05F1"/>
    <w:rsid w:val="002E19F3"/>
    <w:rsid w:val="002E4761"/>
    <w:rsid w:val="002E5C09"/>
    <w:rsid w:val="002E6B4E"/>
    <w:rsid w:val="002F01B7"/>
    <w:rsid w:val="002F1565"/>
    <w:rsid w:val="002F43A0"/>
    <w:rsid w:val="002F7AD1"/>
    <w:rsid w:val="00301C15"/>
    <w:rsid w:val="00304D04"/>
    <w:rsid w:val="0030773C"/>
    <w:rsid w:val="00307821"/>
    <w:rsid w:val="003079A6"/>
    <w:rsid w:val="00313A56"/>
    <w:rsid w:val="00313E34"/>
    <w:rsid w:val="003146E8"/>
    <w:rsid w:val="003157DC"/>
    <w:rsid w:val="00315A55"/>
    <w:rsid w:val="00316BDA"/>
    <w:rsid w:val="003172DD"/>
    <w:rsid w:val="003218F2"/>
    <w:rsid w:val="0032328E"/>
    <w:rsid w:val="0032356E"/>
    <w:rsid w:val="00324E67"/>
    <w:rsid w:val="00326C5F"/>
    <w:rsid w:val="0032738C"/>
    <w:rsid w:val="0032754B"/>
    <w:rsid w:val="0033223A"/>
    <w:rsid w:val="00334AF9"/>
    <w:rsid w:val="00340B3F"/>
    <w:rsid w:val="0034478B"/>
    <w:rsid w:val="0034489B"/>
    <w:rsid w:val="00352E08"/>
    <w:rsid w:val="0035688B"/>
    <w:rsid w:val="00360DDD"/>
    <w:rsid w:val="00361B75"/>
    <w:rsid w:val="0036206B"/>
    <w:rsid w:val="00364356"/>
    <w:rsid w:val="0036572B"/>
    <w:rsid w:val="00371D89"/>
    <w:rsid w:val="00373138"/>
    <w:rsid w:val="0037556C"/>
    <w:rsid w:val="00380748"/>
    <w:rsid w:val="003812DB"/>
    <w:rsid w:val="0038140F"/>
    <w:rsid w:val="00383B15"/>
    <w:rsid w:val="003847AA"/>
    <w:rsid w:val="003864E7"/>
    <w:rsid w:val="00395F47"/>
    <w:rsid w:val="00396E01"/>
    <w:rsid w:val="003A2977"/>
    <w:rsid w:val="003A4223"/>
    <w:rsid w:val="003A46B3"/>
    <w:rsid w:val="003A51D9"/>
    <w:rsid w:val="003A564A"/>
    <w:rsid w:val="003A66F5"/>
    <w:rsid w:val="003B0D97"/>
    <w:rsid w:val="003B2FFA"/>
    <w:rsid w:val="003C1BA7"/>
    <w:rsid w:val="003C2C14"/>
    <w:rsid w:val="003C2E28"/>
    <w:rsid w:val="003C6940"/>
    <w:rsid w:val="003C697A"/>
    <w:rsid w:val="003C71AD"/>
    <w:rsid w:val="003D098B"/>
    <w:rsid w:val="003D18F0"/>
    <w:rsid w:val="003D329D"/>
    <w:rsid w:val="003D445D"/>
    <w:rsid w:val="003D7CB0"/>
    <w:rsid w:val="003E0C7F"/>
    <w:rsid w:val="003E5057"/>
    <w:rsid w:val="003E5145"/>
    <w:rsid w:val="003E6273"/>
    <w:rsid w:val="003F1965"/>
    <w:rsid w:val="003F1C79"/>
    <w:rsid w:val="003F38B6"/>
    <w:rsid w:val="003F495A"/>
    <w:rsid w:val="003F5C8C"/>
    <w:rsid w:val="003F679C"/>
    <w:rsid w:val="003F68D4"/>
    <w:rsid w:val="00400249"/>
    <w:rsid w:val="00403E4C"/>
    <w:rsid w:val="00411A7E"/>
    <w:rsid w:val="0041270A"/>
    <w:rsid w:val="004151D2"/>
    <w:rsid w:val="00415C0B"/>
    <w:rsid w:val="004165F5"/>
    <w:rsid w:val="004176E9"/>
    <w:rsid w:val="00417D89"/>
    <w:rsid w:val="00421E30"/>
    <w:rsid w:val="00421F02"/>
    <w:rsid w:val="00422704"/>
    <w:rsid w:val="00424AF3"/>
    <w:rsid w:val="00426A29"/>
    <w:rsid w:val="004320AD"/>
    <w:rsid w:val="004361A3"/>
    <w:rsid w:val="00436397"/>
    <w:rsid w:val="004379CD"/>
    <w:rsid w:val="00437DA9"/>
    <w:rsid w:val="00443915"/>
    <w:rsid w:val="00443B23"/>
    <w:rsid w:val="00450864"/>
    <w:rsid w:val="00452060"/>
    <w:rsid w:val="0045213A"/>
    <w:rsid w:val="00453D74"/>
    <w:rsid w:val="004554DB"/>
    <w:rsid w:val="00457A2A"/>
    <w:rsid w:val="0046072B"/>
    <w:rsid w:val="00460B47"/>
    <w:rsid w:val="00461F78"/>
    <w:rsid w:val="0046214A"/>
    <w:rsid w:val="0046299B"/>
    <w:rsid w:val="00467768"/>
    <w:rsid w:val="004718FA"/>
    <w:rsid w:val="00472105"/>
    <w:rsid w:val="004722E4"/>
    <w:rsid w:val="004729D0"/>
    <w:rsid w:val="00472AA4"/>
    <w:rsid w:val="00474946"/>
    <w:rsid w:val="00475615"/>
    <w:rsid w:val="004762FA"/>
    <w:rsid w:val="00476B06"/>
    <w:rsid w:val="00482F49"/>
    <w:rsid w:val="00483BC2"/>
    <w:rsid w:val="00485D25"/>
    <w:rsid w:val="004913E7"/>
    <w:rsid w:val="0049568F"/>
    <w:rsid w:val="00497ADA"/>
    <w:rsid w:val="004A315B"/>
    <w:rsid w:val="004A3E52"/>
    <w:rsid w:val="004A522A"/>
    <w:rsid w:val="004A58CF"/>
    <w:rsid w:val="004A7088"/>
    <w:rsid w:val="004B23E6"/>
    <w:rsid w:val="004B2EFF"/>
    <w:rsid w:val="004B7FD5"/>
    <w:rsid w:val="004C0AEC"/>
    <w:rsid w:val="004C2C0A"/>
    <w:rsid w:val="004C391F"/>
    <w:rsid w:val="004C41CB"/>
    <w:rsid w:val="004D00E6"/>
    <w:rsid w:val="004D0AB4"/>
    <w:rsid w:val="004D0D6B"/>
    <w:rsid w:val="004D20BD"/>
    <w:rsid w:val="004D4962"/>
    <w:rsid w:val="004D49C9"/>
    <w:rsid w:val="004D5C99"/>
    <w:rsid w:val="004E1367"/>
    <w:rsid w:val="004E1A0C"/>
    <w:rsid w:val="004E3B5B"/>
    <w:rsid w:val="004E5045"/>
    <w:rsid w:val="004E591A"/>
    <w:rsid w:val="004E719F"/>
    <w:rsid w:val="004E7C47"/>
    <w:rsid w:val="004F0024"/>
    <w:rsid w:val="004F1ACB"/>
    <w:rsid w:val="004F4E55"/>
    <w:rsid w:val="004F608B"/>
    <w:rsid w:val="004F6DA5"/>
    <w:rsid w:val="00502376"/>
    <w:rsid w:val="00503C83"/>
    <w:rsid w:val="00503F71"/>
    <w:rsid w:val="005043C7"/>
    <w:rsid w:val="00504C5A"/>
    <w:rsid w:val="00506271"/>
    <w:rsid w:val="005066F4"/>
    <w:rsid w:val="00506A2B"/>
    <w:rsid w:val="00510917"/>
    <w:rsid w:val="00515104"/>
    <w:rsid w:val="005152FA"/>
    <w:rsid w:val="005203C7"/>
    <w:rsid w:val="00520D7A"/>
    <w:rsid w:val="00523051"/>
    <w:rsid w:val="0053223A"/>
    <w:rsid w:val="005326CF"/>
    <w:rsid w:val="00533CB8"/>
    <w:rsid w:val="005371AA"/>
    <w:rsid w:val="0053741D"/>
    <w:rsid w:val="00540EDC"/>
    <w:rsid w:val="005411D1"/>
    <w:rsid w:val="00541CAA"/>
    <w:rsid w:val="00541CD0"/>
    <w:rsid w:val="00542745"/>
    <w:rsid w:val="005443C9"/>
    <w:rsid w:val="00545905"/>
    <w:rsid w:val="0055133E"/>
    <w:rsid w:val="005516A0"/>
    <w:rsid w:val="00554560"/>
    <w:rsid w:val="005576DA"/>
    <w:rsid w:val="00560217"/>
    <w:rsid w:val="00560A53"/>
    <w:rsid w:val="0056131E"/>
    <w:rsid w:val="005632E5"/>
    <w:rsid w:val="00563FEF"/>
    <w:rsid w:val="005674AA"/>
    <w:rsid w:val="005703D1"/>
    <w:rsid w:val="00571288"/>
    <w:rsid w:val="0057369D"/>
    <w:rsid w:val="005769B4"/>
    <w:rsid w:val="00576A1D"/>
    <w:rsid w:val="00580F8F"/>
    <w:rsid w:val="005816CF"/>
    <w:rsid w:val="00582CA6"/>
    <w:rsid w:val="00584259"/>
    <w:rsid w:val="00584BF8"/>
    <w:rsid w:val="0059307C"/>
    <w:rsid w:val="00594135"/>
    <w:rsid w:val="005955EB"/>
    <w:rsid w:val="00595FA6"/>
    <w:rsid w:val="00596871"/>
    <w:rsid w:val="005A1213"/>
    <w:rsid w:val="005A1516"/>
    <w:rsid w:val="005A1C6E"/>
    <w:rsid w:val="005A2185"/>
    <w:rsid w:val="005A2E84"/>
    <w:rsid w:val="005A36FE"/>
    <w:rsid w:val="005A4974"/>
    <w:rsid w:val="005A70E4"/>
    <w:rsid w:val="005B0F63"/>
    <w:rsid w:val="005B11AF"/>
    <w:rsid w:val="005B131E"/>
    <w:rsid w:val="005B309A"/>
    <w:rsid w:val="005B3DDB"/>
    <w:rsid w:val="005B585F"/>
    <w:rsid w:val="005C13EF"/>
    <w:rsid w:val="005C25FA"/>
    <w:rsid w:val="005C26AE"/>
    <w:rsid w:val="005C5A83"/>
    <w:rsid w:val="005C745D"/>
    <w:rsid w:val="005C7E52"/>
    <w:rsid w:val="005D1930"/>
    <w:rsid w:val="005D25E0"/>
    <w:rsid w:val="005D4F18"/>
    <w:rsid w:val="005D7B77"/>
    <w:rsid w:val="005D7D51"/>
    <w:rsid w:val="005E1DDB"/>
    <w:rsid w:val="005E1F2D"/>
    <w:rsid w:val="005E5117"/>
    <w:rsid w:val="005E56BE"/>
    <w:rsid w:val="005F3086"/>
    <w:rsid w:val="005F40B1"/>
    <w:rsid w:val="005F4396"/>
    <w:rsid w:val="005F44FC"/>
    <w:rsid w:val="005F5FB1"/>
    <w:rsid w:val="005F765C"/>
    <w:rsid w:val="00602565"/>
    <w:rsid w:val="00602638"/>
    <w:rsid w:val="00605D04"/>
    <w:rsid w:val="00605FE3"/>
    <w:rsid w:val="00606C51"/>
    <w:rsid w:val="00611AD9"/>
    <w:rsid w:val="006204B1"/>
    <w:rsid w:val="006211FD"/>
    <w:rsid w:val="00621635"/>
    <w:rsid w:val="00621B9E"/>
    <w:rsid w:val="0062269E"/>
    <w:rsid w:val="00623814"/>
    <w:rsid w:val="00624147"/>
    <w:rsid w:val="00627887"/>
    <w:rsid w:val="006305E6"/>
    <w:rsid w:val="00630BDA"/>
    <w:rsid w:val="00632D68"/>
    <w:rsid w:val="00632E61"/>
    <w:rsid w:val="00633A29"/>
    <w:rsid w:val="00637635"/>
    <w:rsid w:val="00637CF0"/>
    <w:rsid w:val="0064529E"/>
    <w:rsid w:val="00646310"/>
    <w:rsid w:val="00646A30"/>
    <w:rsid w:val="00647F80"/>
    <w:rsid w:val="00650B84"/>
    <w:rsid w:val="0065240F"/>
    <w:rsid w:val="00653D82"/>
    <w:rsid w:val="00654B3E"/>
    <w:rsid w:val="00660073"/>
    <w:rsid w:val="00660B9D"/>
    <w:rsid w:val="00663319"/>
    <w:rsid w:val="0066463A"/>
    <w:rsid w:val="006655EF"/>
    <w:rsid w:val="006669BF"/>
    <w:rsid w:val="00667E9C"/>
    <w:rsid w:val="00673C0F"/>
    <w:rsid w:val="006769F0"/>
    <w:rsid w:val="00676E47"/>
    <w:rsid w:val="00677CD5"/>
    <w:rsid w:val="006801D4"/>
    <w:rsid w:val="006843EE"/>
    <w:rsid w:val="0068463E"/>
    <w:rsid w:val="00687737"/>
    <w:rsid w:val="00691629"/>
    <w:rsid w:val="006917D0"/>
    <w:rsid w:val="00691975"/>
    <w:rsid w:val="00691C9B"/>
    <w:rsid w:val="0069385B"/>
    <w:rsid w:val="00696289"/>
    <w:rsid w:val="00697490"/>
    <w:rsid w:val="006A058D"/>
    <w:rsid w:val="006A4102"/>
    <w:rsid w:val="006A41BE"/>
    <w:rsid w:val="006B0276"/>
    <w:rsid w:val="006B132F"/>
    <w:rsid w:val="006B1652"/>
    <w:rsid w:val="006B1D68"/>
    <w:rsid w:val="006B2A77"/>
    <w:rsid w:val="006B4530"/>
    <w:rsid w:val="006B4E4A"/>
    <w:rsid w:val="006C0678"/>
    <w:rsid w:val="006C0D20"/>
    <w:rsid w:val="006C0E2B"/>
    <w:rsid w:val="006C1716"/>
    <w:rsid w:val="006C676A"/>
    <w:rsid w:val="006D03A5"/>
    <w:rsid w:val="006D2C3C"/>
    <w:rsid w:val="006D3EBD"/>
    <w:rsid w:val="006D4601"/>
    <w:rsid w:val="006D5288"/>
    <w:rsid w:val="006D6768"/>
    <w:rsid w:val="006E1D7E"/>
    <w:rsid w:val="006E2CB5"/>
    <w:rsid w:val="006E40C5"/>
    <w:rsid w:val="006E6404"/>
    <w:rsid w:val="006E6F7A"/>
    <w:rsid w:val="006E6FB9"/>
    <w:rsid w:val="006F010A"/>
    <w:rsid w:val="006F1C4F"/>
    <w:rsid w:val="006F27C6"/>
    <w:rsid w:val="006F3143"/>
    <w:rsid w:val="006F3DF7"/>
    <w:rsid w:val="006F47D1"/>
    <w:rsid w:val="006F51EF"/>
    <w:rsid w:val="006F6526"/>
    <w:rsid w:val="007011AF"/>
    <w:rsid w:val="00701D60"/>
    <w:rsid w:val="00703D4A"/>
    <w:rsid w:val="007043E9"/>
    <w:rsid w:val="007051BE"/>
    <w:rsid w:val="00710C29"/>
    <w:rsid w:val="007201EA"/>
    <w:rsid w:val="007216CB"/>
    <w:rsid w:val="00726359"/>
    <w:rsid w:val="00726981"/>
    <w:rsid w:val="00726B24"/>
    <w:rsid w:val="00726EB0"/>
    <w:rsid w:val="0072794E"/>
    <w:rsid w:val="00730122"/>
    <w:rsid w:val="00730468"/>
    <w:rsid w:val="007305DA"/>
    <w:rsid w:val="007307B6"/>
    <w:rsid w:val="00730B94"/>
    <w:rsid w:val="00731919"/>
    <w:rsid w:val="00731EE3"/>
    <w:rsid w:val="00733ABB"/>
    <w:rsid w:val="007363BD"/>
    <w:rsid w:val="00737068"/>
    <w:rsid w:val="00737A2F"/>
    <w:rsid w:val="00740AF2"/>
    <w:rsid w:val="00742B70"/>
    <w:rsid w:val="00744347"/>
    <w:rsid w:val="007466DD"/>
    <w:rsid w:val="00753A6D"/>
    <w:rsid w:val="00754673"/>
    <w:rsid w:val="00755DED"/>
    <w:rsid w:val="00757928"/>
    <w:rsid w:val="0076253F"/>
    <w:rsid w:val="00762BA4"/>
    <w:rsid w:val="00763BB8"/>
    <w:rsid w:val="00764559"/>
    <w:rsid w:val="00765381"/>
    <w:rsid w:val="00765BF8"/>
    <w:rsid w:val="00766403"/>
    <w:rsid w:val="007674C7"/>
    <w:rsid w:val="0077336E"/>
    <w:rsid w:val="00773C73"/>
    <w:rsid w:val="00775484"/>
    <w:rsid w:val="007769D9"/>
    <w:rsid w:val="007815DE"/>
    <w:rsid w:val="007847CD"/>
    <w:rsid w:val="007857E8"/>
    <w:rsid w:val="00791B0E"/>
    <w:rsid w:val="00792F61"/>
    <w:rsid w:val="007933CC"/>
    <w:rsid w:val="0079636F"/>
    <w:rsid w:val="007968B7"/>
    <w:rsid w:val="00797348"/>
    <w:rsid w:val="00797FA1"/>
    <w:rsid w:val="007A1A74"/>
    <w:rsid w:val="007A6DA1"/>
    <w:rsid w:val="007A76C9"/>
    <w:rsid w:val="007A798E"/>
    <w:rsid w:val="007A7E73"/>
    <w:rsid w:val="007B24D0"/>
    <w:rsid w:val="007B34CC"/>
    <w:rsid w:val="007B4B89"/>
    <w:rsid w:val="007B4BED"/>
    <w:rsid w:val="007B4E5E"/>
    <w:rsid w:val="007B564D"/>
    <w:rsid w:val="007B7C6C"/>
    <w:rsid w:val="007B7FFE"/>
    <w:rsid w:val="007C2F98"/>
    <w:rsid w:val="007C3E0C"/>
    <w:rsid w:val="007C4661"/>
    <w:rsid w:val="007C5BA2"/>
    <w:rsid w:val="007C7B57"/>
    <w:rsid w:val="007D0357"/>
    <w:rsid w:val="007D294D"/>
    <w:rsid w:val="007D4B29"/>
    <w:rsid w:val="007D5BD2"/>
    <w:rsid w:val="007D5E2F"/>
    <w:rsid w:val="007D66B9"/>
    <w:rsid w:val="007D6846"/>
    <w:rsid w:val="007E38DC"/>
    <w:rsid w:val="007E7C39"/>
    <w:rsid w:val="007F16BB"/>
    <w:rsid w:val="007F1E46"/>
    <w:rsid w:val="007F244C"/>
    <w:rsid w:val="007F61CF"/>
    <w:rsid w:val="007F658F"/>
    <w:rsid w:val="007F7A5A"/>
    <w:rsid w:val="00802245"/>
    <w:rsid w:val="00806056"/>
    <w:rsid w:val="00810541"/>
    <w:rsid w:val="008122F9"/>
    <w:rsid w:val="00813850"/>
    <w:rsid w:val="00815EC0"/>
    <w:rsid w:val="00816087"/>
    <w:rsid w:val="00821615"/>
    <w:rsid w:val="00821C0D"/>
    <w:rsid w:val="00825328"/>
    <w:rsid w:val="00827950"/>
    <w:rsid w:val="00830F82"/>
    <w:rsid w:val="00832181"/>
    <w:rsid w:val="00840CA8"/>
    <w:rsid w:val="00842C84"/>
    <w:rsid w:val="00842DD8"/>
    <w:rsid w:val="00842EF7"/>
    <w:rsid w:val="008430E2"/>
    <w:rsid w:val="00844191"/>
    <w:rsid w:val="00844536"/>
    <w:rsid w:val="0084496E"/>
    <w:rsid w:val="0084612E"/>
    <w:rsid w:val="008518C7"/>
    <w:rsid w:val="00853069"/>
    <w:rsid w:val="00853CD6"/>
    <w:rsid w:val="00861663"/>
    <w:rsid w:val="008641B3"/>
    <w:rsid w:val="0086647D"/>
    <w:rsid w:val="0087366E"/>
    <w:rsid w:val="0087402C"/>
    <w:rsid w:val="00874F54"/>
    <w:rsid w:val="00875BFD"/>
    <w:rsid w:val="00877CD3"/>
    <w:rsid w:val="00891A23"/>
    <w:rsid w:val="00893DB9"/>
    <w:rsid w:val="00894C61"/>
    <w:rsid w:val="0089571F"/>
    <w:rsid w:val="008A3C3E"/>
    <w:rsid w:val="008A6FE0"/>
    <w:rsid w:val="008B0DDD"/>
    <w:rsid w:val="008B5D6D"/>
    <w:rsid w:val="008B613D"/>
    <w:rsid w:val="008B6537"/>
    <w:rsid w:val="008B743F"/>
    <w:rsid w:val="008C086A"/>
    <w:rsid w:val="008C1B90"/>
    <w:rsid w:val="008C28C8"/>
    <w:rsid w:val="008C585A"/>
    <w:rsid w:val="008C6446"/>
    <w:rsid w:val="008C74AA"/>
    <w:rsid w:val="008D0205"/>
    <w:rsid w:val="008D088E"/>
    <w:rsid w:val="008D628D"/>
    <w:rsid w:val="008E0431"/>
    <w:rsid w:val="008E0CD1"/>
    <w:rsid w:val="008E19CE"/>
    <w:rsid w:val="008E3CFB"/>
    <w:rsid w:val="008E5A8F"/>
    <w:rsid w:val="008E6921"/>
    <w:rsid w:val="008E6B8E"/>
    <w:rsid w:val="008E79CC"/>
    <w:rsid w:val="008F075E"/>
    <w:rsid w:val="008F0C36"/>
    <w:rsid w:val="008F3493"/>
    <w:rsid w:val="008F4922"/>
    <w:rsid w:val="008F5C1E"/>
    <w:rsid w:val="008F6E82"/>
    <w:rsid w:val="008F7712"/>
    <w:rsid w:val="00900B63"/>
    <w:rsid w:val="00900FDA"/>
    <w:rsid w:val="009016A7"/>
    <w:rsid w:val="00903997"/>
    <w:rsid w:val="00904FA6"/>
    <w:rsid w:val="009055C3"/>
    <w:rsid w:val="00907988"/>
    <w:rsid w:val="009109EA"/>
    <w:rsid w:val="00910E1A"/>
    <w:rsid w:val="00912BA7"/>
    <w:rsid w:val="00923517"/>
    <w:rsid w:val="00924323"/>
    <w:rsid w:val="00924FC6"/>
    <w:rsid w:val="00925342"/>
    <w:rsid w:val="00925C9E"/>
    <w:rsid w:val="009275E5"/>
    <w:rsid w:val="009301D7"/>
    <w:rsid w:val="00930CC5"/>
    <w:rsid w:val="00934A01"/>
    <w:rsid w:val="00935217"/>
    <w:rsid w:val="00936123"/>
    <w:rsid w:val="00946A3C"/>
    <w:rsid w:val="00951E67"/>
    <w:rsid w:val="00954769"/>
    <w:rsid w:val="00955369"/>
    <w:rsid w:val="00955BEC"/>
    <w:rsid w:val="009576C9"/>
    <w:rsid w:val="0095770E"/>
    <w:rsid w:val="00957C5C"/>
    <w:rsid w:val="009601FF"/>
    <w:rsid w:val="00960324"/>
    <w:rsid w:val="00962BFD"/>
    <w:rsid w:val="00963992"/>
    <w:rsid w:val="00965391"/>
    <w:rsid w:val="00965405"/>
    <w:rsid w:val="00966FB8"/>
    <w:rsid w:val="0097185B"/>
    <w:rsid w:val="00973DEF"/>
    <w:rsid w:val="00974AF4"/>
    <w:rsid w:val="009761E1"/>
    <w:rsid w:val="00976A56"/>
    <w:rsid w:val="009821EF"/>
    <w:rsid w:val="00982371"/>
    <w:rsid w:val="009831EA"/>
    <w:rsid w:val="00984C13"/>
    <w:rsid w:val="0098503A"/>
    <w:rsid w:val="00987F3C"/>
    <w:rsid w:val="00992BE6"/>
    <w:rsid w:val="009937EF"/>
    <w:rsid w:val="0099444A"/>
    <w:rsid w:val="00994D0B"/>
    <w:rsid w:val="009978FB"/>
    <w:rsid w:val="009A112E"/>
    <w:rsid w:val="009A37D5"/>
    <w:rsid w:val="009A6B85"/>
    <w:rsid w:val="009A7BD7"/>
    <w:rsid w:val="009A7E2E"/>
    <w:rsid w:val="009B012B"/>
    <w:rsid w:val="009B119B"/>
    <w:rsid w:val="009B137E"/>
    <w:rsid w:val="009B43B1"/>
    <w:rsid w:val="009C1A26"/>
    <w:rsid w:val="009C3823"/>
    <w:rsid w:val="009C554F"/>
    <w:rsid w:val="009D0F2A"/>
    <w:rsid w:val="009D1AE2"/>
    <w:rsid w:val="009D2669"/>
    <w:rsid w:val="009D285D"/>
    <w:rsid w:val="009D6BE9"/>
    <w:rsid w:val="009D6CC9"/>
    <w:rsid w:val="009E1704"/>
    <w:rsid w:val="009E3055"/>
    <w:rsid w:val="009E3369"/>
    <w:rsid w:val="009E48F8"/>
    <w:rsid w:val="009E4A39"/>
    <w:rsid w:val="009E76D2"/>
    <w:rsid w:val="00A02D9C"/>
    <w:rsid w:val="00A043D2"/>
    <w:rsid w:val="00A046A1"/>
    <w:rsid w:val="00A06E0C"/>
    <w:rsid w:val="00A07EAD"/>
    <w:rsid w:val="00A10346"/>
    <w:rsid w:val="00A13521"/>
    <w:rsid w:val="00A13FCE"/>
    <w:rsid w:val="00A15968"/>
    <w:rsid w:val="00A2042C"/>
    <w:rsid w:val="00A20C18"/>
    <w:rsid w:val="00A25C24"/>
    <w:rsid w:val="00A27A96"/>
    <w:rsid w:val="00A30994"/>
    <w:rsid w:val="00A3624D"/>
    <w:rsid w:val="00A40EEB"/>
    <w:rsid w:val="00A42AA3"/>
    <w:rsid w:val="00A43F87"/>
    <w:rsid w:val="00A4733D"/>
    <w:rsid w:val="00A50877"/>
    <w:rsid w:val="00A5389B"/>
    <w:rsid w:val="00A54753"/>
    <w:rsid w:val="00A56C19"/>
    <w:rsid w:val="00A63D1E"/>
    <w:rsid w:val="00A66B1C"/>
    <w:rsid w:val="00A6774D"/>
    <w:rsid w:val="00A71E82"/>
    <w:rsid w:val="00A72998"/>
    <w:rsid w:val="00A7691D"/>
    <w:rsid w:val="00A7693C"/>
    <w:rsid w:val="00A7695C"/>
    <w:rsid w:val="00A804EB"/>
    <w:rsid w:val="00A80945"/>
    <w:rsid w:val="00A828C5"/>
    <w:rsid w:val="00A84334"/>
    <w:rsid w:val="00A900AD"/>
    <w:rsid w:val="00A90286"/>
    <w:rsid w:val="00A91DDD"/>
    <w:rsid w:val="00A91E24"/>
    <w:rsid w:val="00A9315A"/>
    <w:rsid w:val="00A93499"/>
    <w:rsid w:val="00A9385E"/>
    <w:rsid w:val="00A93E77"/>
    <w:rsid w:val="00A95E53"/>
    <w:rsid w:val="00AA42EC"/>
    <w:rsid w:val="00AA7621"/>
    <w:rsid w:val="00AA765E"/>
    <w:rsid w:val="00AA7F17"/>
    <w:rsid w:val="00AB0369"/>
    <w:rsid w:val="00AB1A21"/>
    <w:rsid w:val="00AB2077"/>
    <w:rsid w:val="00AB2F91"/>
    <w:rsid w:val="00AB44C7"/>
    <w:rsid w:val="00AB614B"/>
    <w:rsid w:val="00AB63C7"/>
    <w:rsid w:val="00AB73EA"/>
    <w:rsid w:val="00AC3CD1"/>
    <w:rsid w:val="00AC620F"/>
    <w:rsid w:val="00AC6668"/>
    <w:rsid w:val="00AD0AB1"/>
    <w:rsid w:val="00AD0F43"/>
    <w:rsid w:val="00AD30DE"/>
    <w:rsid w:val="00AD5DF6"/>
    <w:rsid w:val="00AD6C07"/>
    <w:rsid w:val="00AD7037"/>
    <w:rsid w:val="00AD7276"/>
    <w:rsid w:val="00AD7A1C"/>
    <w:rsid w:val="00AE2784"/>
    <w:rsid w:val="00AE7419"/>
    <w:rsid w:val="00AF0701"/>
    <w:rsid w:val="00AF1648"/>
    <w:rsid w:val="00AF1B1C"/>
    <w:rsid w:val="00AF34C8"/>
    <w:rsid w:val="00AF405F"/>
    <w:rsid w:val="00AF474D"/>
    <w:rsid w:val="00AF4BEF"/>
    <w:rsid w:val="00AF4EC6"/>
    <w:rsid w:val="00AF5D11"/>
    <w:rsid w:val="00B00E4F"/>
    <w:rsid w:val="00B05FF2"/>
    <w:rsid w:val="00B07E2F"/>
    <w:rsid w:val="00B1062E"/>
    <w:rsid w:val="00B136D8"/>
    <w:rsid w:val="00B14A23"/>
    <w:rsid w:val="00B172C1"/>
    <w:rsid w:val="00B1752F"/>
    <w:rsid w:val="00B21D30"/>
    <w:rsid w:val="00B2220F"/>
    <w:rsid w:val="00B22CDE"/>
    <w:rsid w:val="00B23023"/>
    <w:rsid w:val="00B25564"/>
    <w:rsid w:val="00B25E82"/>
    <w:rsid w:val="00B25F03"/>
    <w:rsid w:val="00B26AFA"/>
    <w:rsid w:val="00B27DF5"/>
    <w:rsid w:val="00B307A4"/>
    <w:rsid w:val="00B32A24"/>
    <w:rsid w:val="00B332AF"/>
    <w:rsid w:val="00B40D68"/>
    <w:rsid w:val="00B4280C"/>
    <w:rsid w:val="00B43683"/>
    <w:rsid w:val="00B44B6E"/>
    <w:rsid w:val="00B44C9C"/>
    <w:rsid w:val="00B46EA2"/>
    <w:rsid w:val="00B4730B"/>
    <w:rsid w:val="00B5438F"/>
    <w:rsid w:val="00B552CA"/>
    <w:rsid w:val="00B656B5"/>
    <w:rsid w:val="00B66051"/>
    <w:rsid w:val="00B71070"/>
    <w:rsid w:val="00B756B9"/>
    <w:rsid w:val="00B75EEB"/>
    <w:rsid w:val="00B76363"/>
    <w:rsid w:val="00B76715"/>
    <w:rsid w:val="00B7753C"/>
    <w:rsid w:val="00B77BFD"/>
    <w:rsid w:val="00B800BA"/>
    <w:rsid w:val="00B8107D"/>
    <w:rsid w:val="00B810DA"/>
    <w:rsid w:val="00B8125B"/>
    <w:rsid w:val="00B84901"/>
    <w:rsid w:val="00B86A9A"/>
    <w:rsid w:val="00B86DC8"/>
    <w:rsid w:val="00B93746"/>
    <w:rsid w:val="00B96B5F"/>
    <w:rsid w:val="00BA0C19"/>
    <w:rsid w:val="00BA2C53"/>
    <w:rsid w:val="00BA3E59"/>
    <w:rsid w:val="00BA44B0"/>
    <w:rsid w:val="00BA4DE5"/>
    <w:rsid w:val="00BA5CDF"/>
    <w:rsid w:val="00BA63A8"/>
    <w:rsid w:val="00BA6481"/>
    <w:rsid w:val="00BA773B"/>
    <w:rsid w:val="00BB2C45"/>
    <w:rsid w:val="00BB5D93"/>
    <w:rsid w:val="00BB656B"/>
    <w:rsid w:val="00BB65D0"/>
    <w:rsid w:val="00BB6837"/>
    <w:rsid w:val="00BB6DF4"/>
    <w:rsid w:val="00BB7C65"/>
    <w:rsid w:val="00BC6DC3"/>
    <w:rsid w:val="00BD0612"/>
    <w:rsid w:val="00BD114B"/>
    <w:rsid w:val="00BD1CE7"/>
    <w:rsid w:val="00BD6BE9"/>
    <w:rsid w:val="00BD71B1"/>
    <w:rsid w:val="00BD74CB"/>
    <w:rsid w:val="00BE105C"/>
    <w:rsid w:val="00BE184E"/>
    <w:rsid w:val="00BE2ED2"/>
    <w:rsid w:val="00BE3A5C"/>
    <w:rsid w:val="00BE4B69"/>
    <w:rsid w:val="00BE7F90"/>
    <w:rsid w:val="00BF0478"/>
    <w:rsid w:val="00BF1495"/>
    <w:rsid w:val="00BF1D2E"/>
    <w:rsid w:val="00BF4AE7"/>
    <w:rsid w:val="00C000FF"/>
    <w:rsid w:val="00C00544"/>
    <w:rsid w:val="00C02801"/>
    <w:rsid w:val="00C03B0A"/>
    <w:rsid w:val="00C114C9"/>
    <w:rsid w:val="00C131FA"/>
    <w:rsid w:val="00C16B37"/>
    <w:rsid w:val="00C21095"/>
    <w:rsid w:val="00C23964"/>
    <w:rsid w:val="00C244A6"/>
    <w:rsid w:val="00C30CF9"/>
    <w:rsid w:val="00C31C08"/>
    <w:rsid w:val="00C348D5"/>
    <w:rsid w:val="00C37364"/>
    <w:rsid w:val="00C42238"/>
    <w:rsid w:val="00C42B63"/>
    <w:rsid w:val="00C430A2"/>
    <w:rsid w:val="00C44437"/>
    <w:rsid w:val="00C44EAC"/>
    <w:rsid w:val="00C46081"/>
    <w:rsid w:val="00C46D65"/>
    <w:rsid w:val="00C550DE"/>
    <w:rsid w:val="00C56364"/>
    <w:rsid w:val="00C56E8A"/>
    <w:rsid w:val="00C57CD8"/>
    <w:rsid w:val="00C64A56"/>
    <w:rsid w:val="00C656D0"/>
    <w:rsid w:val="00C71A02"/>
    <w:rsid w:val="00C74376"/>
    <w:rsid w:val="00C74F84"/>
    <w:rsid w:val="00C774EF"/>
    <w:rsid w:val="00C80ECF"/>
    <w:rsid w:val="00C80F26"/>
    <w:rsid w:val="00C81C0A"/>
    <w:rsid w:val="00C8262E"/>
    <w:rsid w:val="00C90591"/>
    <w:rsid w:val="00C9210D"/>
    <w:rsid w:val="00C9626B"/>
    <w:rsid w:val="00C977E4"/>
    <w:rsid w:val="00CA0615"/>
    <w:rsid w:val="00CA3023"/>
    <w:rsid w:val="00CA31E5"/>
    <w:rsid w:val="00CA53CB"/>
    <w:rsid w:val="00CB31B4"/>
    <w:rsid w:val="00CB49B6"/>
    <w:rsid w:val="00CB4A6E"/>
    <w:rsid w:val="00CB4E35"/>
    <w:rsid w:val="00CB6479"/>
    <w:rsid w:val="00CB73A1"/>
    <w:rsid w:val="00CB78D8"/>
    <w:rsid w:val="00CC04D4"/>
    <w:rsid w:val="00CC0C39"/>
    <w:rsid w:val="00CC10B4"/>
    <w:rsid w:val="00CC18AA"/>
    <w:rsid w:val="00CC2BE1"/>
    <w:rsid w:val="00CC41FD"/>
    <w:rsid w:val="00CC54C5"/>
    <w:rsid w:val="00CC6DBA"/>
    <w:rsid w:val="00CD0C0E"/>
    <w:rsid w:val="00CD3BF7"/>
    <w:rsid w:val="00CD3D8E"/>
    <w:rsid w:val="00CD3FF5"/>
    <w:rsid w:val="00CD4CEE"/>
    <w:rsid w:val="00CE1B40"/>
    <w:rsid w:val="00CE1B91"/>
    <w:rsid w:val="00CE2E4E"/>
    <w:rsid w:val="00CE3BA1"/>
    <w:rsid w:val="00CE5F68"/>
    <w:rsid w:val="00CF32D0"/>
    <w:rsid w:val="00CF340F"/>
    <w:rsid w:val="00CF6B02"/>
    <w:rsid w:val="00CF6E29"/>
    <w:rsid w:val="00D01DD2"/>
    <w:rsid w:val="00D027F9"/>
    <w:rsid w:val="00D029F1"/>
    <w:rsid w:val="00D034B7"/>
    <w:rsid w:val="00D05100"/>
    <w:rsid w:val="00D05125"/>
    <w:rsid w:val="00D075FD"/>
    <w:rsid w:val="00D10BB4"/>
    <w:rsid w:val="00D11E5A"/>
    <w:rsid w:val="00D13015"/>
    <w:rsid w:val="00D134F1"/>
    <w:rsid w:val="00D1590E"/>
    <w:rsid w:val="00D227C7"/>
    <w:rsid w:val="00D23877"/>
    <w:rsid w:val="00D247E3"/>
    <w:rsid w:val="00D256AC"/>
    <w:rsid w:val="00D27894"/>
    <w:rsid w:val="00D301B6"/>
    <w:rsid w:val="00D30787"/>
    <w:rsid w:val="00D335D5"/>
    <w:rsid w:val="00D3434B"/>
    <w:rsid w:val="00D378FA"/>
    <w:rsid w:val="00D40A78"/>
    <w:rsid w:val="00D41D28"/>
    <w:rsid w:val="00D41F5C"/>
    <w:rsid w:val="00D445F3"/>
    <w:rsid w:val="00D44D03"/>
    <w:rsid w:val="00D45A7A"/>
    <w:rsid w:val="00D469EF"/>
    <w:rsid w:val="00D46AF7"/>
    <w:rsid w:val="00D472D0"/>
    <w:rsid w:val="00D50460"/>
    <w:rsid w:val="00D506F3"/>
    <w:rsid w:val="00D5120A"/>
    <w:rsid w:val="00D53AE7"/>
    <w:rsid w:val="00D5582A"/>
    <w:rsid w:val="00D55B2A"/>
    <w:rsid w:val="00D56CA8"/>
    <w:rsid w:val="00D602F1"/>
    <w:rsid w:val="00D60936"/>
    <w:rsid w:val="00D6218E"/>
    <w:rsid w:val="00D62B1F"/>
    <w:rsid w:val="00D65F56"/>
    <w:rsid w:val="00D72D62"/>
    <w:rsid w:val="00D732B4"/>
    <w:rsid w:val="00D753EC"/>
    <w:rsid w:val="00D757F2"/>
    <w:rsid w:val="00D76691"/>
    <w:rsid w:val="00D80807"/>
    <w:rsid w:val="00D82743"/>
    <w:rsid w:val="00D836A9"/>
    <w:rsid w:val="00D85C5B"/>
    <w:rsid w:val="00D9047F"/>
    <w:rsid w:val="00D90A4D"/>
    <w:rsid w:val="00D9234E"/>
    <w:rsid w:val="00D935ED"/>
    <w:rsid w:val="00D93C55"/>
    <w:rsid w:val="00D94714"/>
    <w:rsid w:val="00D97811"/>
    <w:rsid w:val="00D97B6C"/>
    <w:rsid w:val="00DA0E25"/>
    <w:rsid w:val="00DA2D5C"/>
    <w:rsid w:val="00DA4D97"/>
    <w:rsid w:val="00DA617F"/>
    <w:rsid w:val="00DB0FA5"/>
    <w:rsid w:val="00DB1CDC"/>
    <w:rsid w:val="00DB1D2A"/>
    <w:rsid w:val="00DB2303"/>
    <w:rsid w:val="00DB7565"/>
    <w:rsid w:val="00DB7C34"/>
    <w:rsid w:val="00DB7FC4"/>
    <w:rsid w:val="00DC0486"/>
    <w:rsid w:val="00DC1B3E"/>
    <w:rsid w:val="00DC1BB8"/>
    <w:rsid w:val="00DC2378"/>
    <w:rsid w:val="00DC52F4"/>
    <w:rsid w:val="00DC739D"/>
    <w:rsid w:val="00DD09F9"/>
    <w:rsid w:val="00DD0CF5"/>
    <w:rsid w:val="00DD1D6B"/>
    <w:rsid w:val="00DD44A1"/>
    <w:rsid w:val="00DD4597"/>
    <w:rsid w:val="00DD54EA"/>
    <w:rsid w:val="00DD702E"/>
    <w:rsid w:val="00DE2576"/>
    <w:rsid w:val="00DE6D26"/>
    <w:rsid w:val="00DF04FB"/>
    <w:rsid w:val="00DF16CF"/>
    <w:rsid w:val="00DF6402"/>
    <w:rsid w:val="00DF6F23"/>
    <w:rsid w:val="00E000BB"/>
    <w:rsid w:val="00E020FE"/>
    <w:rsid w:val="00E04C49"/>
    <w:rsid w:val="00E0556C"/>
    <w:rsid w:val="00E05E67"/>
    <w:rsid w:val="00E06838"/>
    <w:rsid w:val="00E11DD2"/>
    <w:rsid w:val="00E12B68"/>
    <w:rsid w:val="00E132A5"/>
    <w:rsid w:val="00E140AF"/>
    <w:rsid w:val="00E16DE2"/>
    <w:rsid w:val="00E17713"/>
    <w:rsid w:val="00E21BD0"/>
    <w:rsid w:val="00E25BCD"/>
    <w:rsid w:val="00E26928"/>
    <w:rsid w:val="00E301CC"/>
    <w:rsid w:val="00E3260D"/>
    <w:rsid w:val="00E34294"/>
    <w:rsid w:val="00E35F06"/>
    <w:rsid w:val="00E36B0D"/>
    <w:rsid w:val="00E379FE"/>
    <w:rsid w:val="00E37BC3"/>
    <w:rsid w:val="00E40C86"/>
    <w:rsid w:val="00E40E14"/>
    <w:rsid w:val="00E46E83"/>
    <w:rsid w:val="00E47540"/>
    <w:rsid w:val="00E47898"/>
    <w:rsid w:val="00E50BDE"/>
    <w:rsid w:val="00E51251"/>
    <w:rsid w:val="00E52018"/>
    <w:rsid w:val="00E525B0"/>
    <w:rsid w:val="00E52704"/>
    <w:rsid w:val="00E54864"/>
    <w:rsid w:val="00E549CB"/>
    <w:rsid w:val="00E54B15"/>
    <w:rsid w:val="00E54EE0"/>
    <w:rsid w:val="00E55009"/>
    <w:rsid w:val="00E56310"/>
    <w:rsid w:val="00E57E83"/>
    <w:rsid w:val="00E60670"/>
    <w:rsid w:val="00E611E2"/>
    <w:rsid w:val="00E64ACC"/>
    <w:rsid w:val="00E6567A"/>
    <w:rsid w:val="00E657C5"/>
    <w:rsid w:val="00E67852"/>
    <w:rsid w:val="00E70370"/>
    <w:rsid w:val="00E70639"/>
    <w:rsid w:val="00E7176F"/>
    <w:rsid w:val="00E73692"/>
    <w:rsid w:val="00E753F3"/>
    <w:rsid w:val="00E75A65"/>
    <w:rsid w:val="00E75D5E"/>
    <w:rsid w:val="00E769C7"/>
    <w:rsid w:val="00E80D8B"/>
    <w:rsid w:val="00E825CF"/>
    <w:rsid w:val="00E82C27"/>
    <w:rsid w:val="00E849C5"/>
    <w:rsid w:val="00E853E3"/>
    <w:rsid w:val="00E85F82"/>
    <w:rsid w:val="00E86062"/>
    <w:rsid w:val="00E9008B"/>
    <w:rsid w:val="00E90262"/>
    <w:rsid w:val="00E90BB2"/>
    <w:rsid w:val="00E91588"/>
    <w:rsid w:val="00E91D97"/>
    <w:rsid w:val="00E91E0F"/>
    <w:rsid w:val="00E92BE6"/>
    <w:rsid w:val="00E94797"/>
    <w:rsid w:val="00E94D8E"/>
    <w:rsid w:val="00EA0CB3"/>
    <w:rsid w:val="00EA0D09"/>
    <w:rsid w:val="00EA1D9E"/>
    <w:rsid w:val="00EA27B6"/>
    <w:rsid w:val="00EA4EE1"/>
    <w:rsid w:val="00EA76D3"/>
    <w:rsid w:val="00EB1041"/>
    <w:rsid w:val="00EB1529"/>
    <w:rsid w:val="00EB4E91"/>
    <w:rsid w:val="00EB6AFE"/>
    <w:rsid w:val="00EC079A"/>
    <w:rsid w:val="00EC4F74"/>
    <w:rsid w:val="00ED137F"/>
    <w:rsid w:val="00ED258C"/>
    <w:rsid w:val="00ED2989"/>
    <w:rsid w:val="00ED2CC1"/>
    <w:rsid w:val="00ED3964"/>
    <w:rsid w:val="00ED4947"/>
    <w:rsid w:val="00ED6174"/>
    <w:rsid w:val="00ED6922"/>
    <w:rsid w:val="00EE0247"/>
    <w:rsid w:val="00EE2347"/>
    <w:rsid w:val="00EE27D7"/>
    <w:rsid w:val="00EE2B39"/>
    <w:rsid w:val="00EE369C"/>
    <w:rsid w:val="00EE69BA"/>
    <w:rsid w:val="00EF0103"/>
    <w:rsid w:val="00EF23CA"/>
    <w:rsid w:val="00EF42CE"/>
    <w:rsid w:val="00EF6041"/>
    <w:rsid w:val="00EF6B6F"/>
    <w:rsid w:val="00F031D5"/>
    <w:rsid w:val="00F03542"/>
    <w:rsid w:val="00F0371D"/>
    <w:rsid w:val="00F063C1"/>
    <w:rsid w:val="00F06A4E"/>
    <w:rsid w:val="00F106AF"/>
    <w:rsid w:val="00F11238"/>
    <w:rsid w:val="00F11FE0"/>
    <w:rsid w:val="00F13165"/>
    <w:rsid w:val="00F15F54"/>
    <w:rsid w:val="00F17B66"/>
    <w:rsid w:val="00F21AE3"/>
    <w:rsid w:val="00F2279B"/>
    <w:rsid w:val="00F23840"/>
    <w:rsid w:val="00F25917"/>
    <w:rsid w:val="00F27305"/>
    <w:rsid w:val="00F27992"/>
    <w:rsid w:val="00F30C36"/>
    <w:rsid w:val="00F30F1C"/>
    <w:rsid w:val="00F30F1F"/>
    <w:rsid w:val="00F31C6B"/>
    <w:rsid w:val="00F31CF1"/>
    <w:rsid w:val="00F43EA6"/>
    <w:rsid w:val="00F444E0"/>
    <w:rsid w:val="00F4520C"/>
    <w:rsid w:val="00F46096"/>
    <w:rsid w:val="00F51010"/>
    <w:rsid w:val="00F529F7"/>
    <w:rsid w:val="00F53336"/>
    <w:rsid w:val="00F5495F"/>
    <w:rsid w:val="00F57A38"/>
    <w:rsid w:val="00F60B93"/>
    <w:rsid w:val="00F624CA"/>
    <w:rsid w:val="00F65EB9"/>
    <w:rsid w:val="00F66922"/>
    <w:rsid w:val="00F679D2"/>
    <w:rsid w:val="00F7225A"/>
    <w:rsid w:val="00F72531"/>
    <w:rsid w:val="00F7548E"/>
    <w:rsid w:val="00F76B21"/>
    <w:rsid w:val="00F85897"/>
    <w:rsid w:val="00F85BE5"/>
    <w:rsid w:val="00F868E0"/>
    <w:rsid w:val="00F87BF7"/>
    <w:rsid w:val="00F92712"/>
    <w:rsid w:val="00F92767"/>
    <w:rsid w:val="00F93527"/>
    <w:rsid w:val="00F93B18"/>
    <w:rsid w:val="00F94415"/>
    <w:rsid w:val="00F967C7"/>
    <w:rsid w:val="00FA1393"/>
    <w:rsid w:val="00FA1D01"/>
    <w:rsid w:val="00FA2211"/>
    <w:rsid w:val="00FA221F"/>
    <w:rsid w:val="00FA33D9"/>
    <w:rsid w:val="00FA6772"/>
    <w:rsid w:val="00FB0ADD"/>
    <w:rsid w:val="00FB192E"/>
    <w:rsid w:val="00FB1B76"/>
    <w:rsid w:val="00FB2332"/>
    <w:rsid w:val="00FB4C2B"/>
    <w:rsid w:val="00FB585C"/>
    <w:rsid w:val="00FB72CB"/>
    <w:rsid w:val="00FB76BC"/>
    <w:rsid w:val="00FC0ADB"/>
    <w:rsid w:val="00FC239D"/>
    <w:rsid w:val="00FC31B9"/>
    <w:rsid w:val="00FC3537"/>
    <w:rsid w:val="00FC43AB"/>
    <w:rsid w:val="00FC43D1"/>
    <w:rsid w:val="00FC7954"/>
    <w:rsid w:val="00FC79F8"/>
    <w:rsid w:val="00FD0935"/>
    <w:rsid w:val="00FD28D7"/>
    <w:rsid w:val="00FD2B74"/>
    <w:rsid w:val="00FD470F"/>
    <w:rsid w:val="00FD4F56"/>
    <w:rsid w:val="00FD5471"/>
    <w:rsid w:val="00FE00AF"/>
    <w:rsid w:val="00FE05E5"/>
    <w:rsid w:val="00FE1B46"/>
    <w:rsid w:val="00FE2566"/>
    <w:rsid w:val="00FE537D"/>
    <w:rsid w:val="00FE5840"/>
    <w:rsid w:val="00FE5F5D"/>
    <w:rsid w:val="00FE67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108" w:right="20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52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B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818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Fabio</dc:creator>
  <cp:lastModifiedBy>Don Fabio</cp:lastModifiedBy>
  <cp:revision>9</cp:revision>
  <dcterms:created xsi:type="dcterms:W3CDTF">2011-05-19T05:30:00Z</dcterms:created>
  <dcterms:modified xsi:type="dcterms:W3CDTF">2011-05-19T07:04:00Z</dcterms:modified>
</cp:coreProperties>
</file>